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5879" w14:textId="7950FAB2" w:rsidR="00E36713" w:rsidRPr="00B54B29" w:rsidRDefault="00E36713" w:rsidP="00CE3286">
      <w:pPr>
        <w:tabs>
          <w:tab w:val="left" w:pos="-21"/>
          <w:tab w:val="center" w:pos="4252"/>
        </w:tabs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La informaci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ón 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e</w:t>
      </w:r>
      <w:r w:rsidR="00746A37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n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 </w:t>
      </w:r>
      <w:r w:rsid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azul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 se presenta solo como 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orientación. Por favor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, retírela 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antes de mandar el trabajo.</w:t>
      </w:r>
      <w:r w:rsidR="0076190E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 </w:t>
      </w:r>
      <w:r w:rsidR="0076190E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Máximo </w:t>
      </w:r>
      <w:r w:rsidR="00BA7E7C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500 palabras</w:t>
      </w:r>
      <w:r w:rsidR="0076190E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.</w:t>
      </w:r>
    </w:p>
    <w:p w14:paraId="1067A0BC" w14:textId="3CFAFD68" w:rsidR="00AE5E0C" w:rsidRPr="00B54B29" w:rsidRDefault="009D1903" w:rsidP="00CE3286">
      <w:pPr>
        <w:tabs>
          <w:tab w:val="left" w:pos="-21"/>
          <w:tab w:val="center" w:pos="4252"/>
        </w:tabs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As informações em cinza, para formatação do artigo, são apenas para orientação.</w:t>
      </w:r>
    </w:p>
    <w:p w14:paraId="1903BB98" w14:textId="6906C257" w:rsidR="0076190E" w:rsidRPr="00B54B29" w:rsidRDefault="009D1903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Favor retirá-las antes da submissão.</w:t>
      </w:r>
      <w:r w:rsidR="0076190E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</w:t>
      </w:r>
      <w:r w:rsidR="00BA7E7C" w:rsidRPr="00B54B29">
        <w:rPr>
          <w:color w:val="0070C0"/>
        </w:rPr>
        <w:t>Máximo 500 palavras</w:t>
      </w:r>
      <w:r w:rsidR="0076190E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.</w:t>
      </w:r>
    </w:p>
    <w:p w14:paraId="4C5AE372" w14:textId="00B14F47" w:rsidR="00AE5E0C" w:rsidRPr="00B54B29" w:rsidRDefault="00E36713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b/>
          <w:color w:val="0070C0"/>
          <w:sz w:val="24"/>
          <w:szCs w:val="24"/>
          <w:lang w:val="es-ES_tradnl"/>
        </w:rPr>
      </w:pPr>
      <w:r w:rsidRPr="00CE3286">
        <w:rPr>
          <w:rFonts w:ascii="Times New Roman" w:eastAsia="Arial" w:hAnsi="Times New Roman" w:cs="Times New Roman"/>
          <w:b/>
          <w:sz w:val="24"/>
          <w:szCs w:val="24"/>
          <w:lang w:val="es-ES_tradnl"/>
        </w:rPr>
        <w:t xml:space="preserve">Título </w:t>
      </w:r>
      <w:r w:rsidR="00CE3286" w:rsidRPr="00CE3286">
        <w:rPr>
          <w:rFonts w:ascii="Times New Roman" w:eastAsia="Arial" w:hAnsi="Times New Roman" w:cs="Times New Roman"/>
          <w:b/>
          <w:sz w:val="24"/>
          <w:szCs w:val="24"/>
          <w:lang w:val="es-ES_tradnl"/>
        </w:rPr>
        <w:t xml:space="preserve">en </w:t>
      </w:r>
      <w:r w:rsidRPr="00CE3286">
        <w:rPr>
          <w:rFonts w:ascii="Times New Roman" w:eastAsia="Arial" w:hAnsi="Times New Roman" w:cs="Times New Roman"/>
          <w:b/>
          <w:sz w:val="24"/>
          <w:szCs w:val="24"/>
          <w:lang w:val="es-ES_tradnl"/>
        </w:rPr>
        <w:t xml:space="preserve">español </w:t>
      </w:r>
      <w:r w:rsidRPr="003E6497">
        <w:rPr>
          <w:rFonts w:ascii="Times New Roman" w:eastAsia="Arial" w:hAnsi="Times New Roman" w:cs="Times New Roman"/>
          <w:bCs/>
          <w:color w:val="BFBFBF" w:themeColor="background1" w:themeShade="BF"/>
          <w:sz w:val="24"/>
          <w:szCs w:val="24"/>
          <w:lang w:val="es-ES_tradnl"/>
        </w:rPr>
        <w:t>(</w:t>
      </w:r>
      <w:r w:rsidRPr="00B54B29">
        <w:rPr>
          <w:rFonts w:ascii="Times New Roman" w:eastAsia="Arial" w:hAnsi="Times New Roman" w:cs="Times New Roman"/>
          <w:bCs/>
          <w:color w:val="0070C0"/>
          <w:sz w:val="24"/>
          <w:szCs w:val="24"/>
          <w:lang w:val="es-ES_tradnl"/>
        </w:rPr>
        <w:t xml:space="preserve">máximo </w:t>
      </w:r>
      <w:r w:rsidR="003E6497" w:rsidRPr="00B54B29">
        <w:rPr>
          <w:rFonts w:ascii="Times New Roman" w:eastAsia="Arial" w:hAnsi="Times New Roman" w:cs="Times New Roman"/>
          <w:bCs/>
          <w:color w:val="0070C0"/>
          <w:sz w:val="24"/>
          <w:szCs w:val="24"/>
          <w:lang w:val="es-ES_tradnl"/>
        </w:rPr>
        <w:t>12</w:t>
      </w:r>
      <w:r w:rsidRPr="00B54B29">
        <w:rPr>
          <w:rFonts w:ascii="Times New Roman" w:eastAsia="Arial" w:hAnsi="Times New Roman" w:cs="Times New Roman"/>
          <w:bCs/>
          <w:color w:val="0070C0"/>
          <w:sz w:val="24"/>
          <w:szCs w:val="24"/>
          <w:lang w:val="es-ES_tradnl"/>
        </w:rPr>
        <w:t xml:space="preserve"> palabras)</w:t>
      </w:r>
    </w:p>
    <w:p w14:paraId="55D473BD" w14:textId="35E2CDA7" w:rsidR="00AE5E0C" w:rsidRPr="00B54B29" w:rsidRDefault="009D1903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(1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2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pts – </w:t>
      </w:r>
      <w:r w:rsidR="00E21C8D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Times new roman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– centralizado – caixa baixa)</w:t>
      </w:r>
    </w:p>
    <w:p w14:paraId="52690601" w14:textId="104925A6" w:rsidR="00AE5E0C" w:rsidRPr="00B54B29" w:rsidRDefault="00E36713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b/>
          <w:color w:val="0070C0"/>
          <w:sz w:val="24"/>
          <w:szCs w:val="24"/>
        </w:rPr>
      </w:pPr>
      <w:bookmarkStart w:id="0" w:name="_heading=h.gjdgxs" w:colFirst="0" w:colLast="0"/>
      <w:bookmarkEnd w:id="0"/>
      <w:r w:rsidRPr="00AB34C9">
        <w:rPr>
          <w:rFonts w:ascii="Times New Roman" w:eastAsia="Arial" w:hAnsi="Times New Roman" w:cs="Times New Roman"/>
          <w:b/>
          <w:sz w:val="24"/>
          <w:szCs w:val="24"/>
        </w:rPr>
        <w:t>Título em português</w:t>
      </w:r>
      <w:r w:rsidR="003E649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E6497" w:rsidRPr="00B54B29">
        <w:rPr>
          <w:rFonts w:ascii="Times New Roman" w:eastAsia="Arial" w:hAnsi="Times New Roman" w:cs="Times New Roman"/>
          <w:bCs/>
          <w:color w:val="0070C0"/>
          <w:sz w:val="24"/>
          <w:szCs w:val="24"/>
        </w:rPr>
        <w:t>(</w:t>
      </w:r>
      <w:r w:rsidR="003E6497" w:rsidRPr="00B54B29">
        <w:rPr>
          <w:bCs/>
          <w:color w:val="0070C0"/>
        </w:rPr>
        <w:t>Máximo 12 palavras)</w:t>
      </w:r>
    </w:p>
    <w:p w14:paraId="2218473B" w14:textId="4BA2957C" w:rsidR="00AE5E0C" w:rsidRPr="00B54B29" w:rsidRDefault="009D1903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(1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2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pts –</w:t>
      </w:r>
      <w:r w:rsidR="00E21C8D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Times new roman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– centralizado – caixa baixa)</w:t>
      </w:r>
    </w:p>
    <w:p w14:paraId="372B6657" w14:textId="77777777" w:rsidR="00AE5E0C" w:rsidRPr="00CE3286" w:rsidRDefault="00AE5E0C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</w:pPr>
    </w:p>
    <w:p w14:paraId="7FF2C853" w14:textId="5BD84D6D" w:rsidR="00CE3286" w:rsidRPr="00B54B29" w:rsidRDefault="00CE3286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70C0"/>
          <w:sz w:val="24"/>
          <w:szCs w:val="24"/>
          <w:lang w:val="es-MX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MX"/>
        </w:rPr>
        <w:t>Datos de los autores</w:t>
      </w:r>
      <w:r w:rsidR="003E6497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MX"/>
        </w:rPr>
        <w:t>/as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MX"/>
        </w:rPr>
        <w:t xml:space="preserve"> (máximo </w:t>
      </w:r>
      <w:r w:rsidR="00B54B29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MX"/>
        </w:rPr>
        <w:t>3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MX"/>
        </w:rPr>
        <w:t xml:space="preserve">) </w:t>
      </w:r>
    </w:p>
    <w:p w14:paraId="549C4367" w14:textId="1F976EB4" w:rsidR="00CE3286" w:rsidRPr="00CE3286" w:rsidRDefault="00CE3286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_tradnl"/>
        </w:rPr>
      </w:pPr>
      <w:r w:rsidRPr="00CE328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s-ES_tradnl"/>
        </w:rPr>
        <w:t>Apellido, Nombre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s-ES_tradnl"/>
        </w:rPr>
        <w:t xml:space="preserve"> / </w:t>
      </w:r>
      <w:proofErr w:type="spellStart"/>
      <w:r w:rsidRPr="00CE328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s-ES_tradnl"/>
        </w:rPr>
        <w:t>Sobrenome</w:t>
      </w:r>
      <w:proofErr w:type="spellEnd"/>
      <w:r w:rsidRPr="00CE328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s-ES_tradnl"/>
        </w:rPr>
        <w:t>, Nome</w:t>
      </w:r>
      <w:r>
        <w:rPr>
          <w:rStyle w:val="FootnoteReference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s-ES_tradnl"/>
        </w:rPr>
        <w:footnoteReference w:id="1"/>
      </w:r>
    </w:p>
    <w:p w14:paraId="48B55D66" w14:textId="4E4F7828" w:rsidR="00CE3286" w:rsidRPr="00276F6B" w:rsidRDefault="00CE3286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276F6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Adscripción institucional / </w:t>
      </w:r>
      <w:proofErr w:type="spellStart"/>
      <w:r w:rsidRPr="00276F6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s-ES_tradnl"/>
        </w:rPr>
        <w:t>afiliação</w:t>
      </w:r>
      <w:proofErr w:type="spellEnd"/>
      <w:r w:rsidRPr="00276F6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 institucional</w:t>
      </w:r>
    </w:p>
    <w:p w14:paraId="5D427C4F" w14:textId="4431E1EF" w:rsidR="00CE3286" w:rsidRPr="00276F6B" w:rsidRDefault="00CE3286" w:rsidP="00CE3286">
      <w:pPr>
        <w:spacing w:after="0" w:line="360" w:lineRule="auto"/>
        <w:ind w:left="-567" w:right="-568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_tradnl"/>
        </w:rPr>
      </w:pPr>
      <w:r w:rsidRPr="00276F6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s-ES_tradnl"/>
        </w:rPr>
        <w:t>ORCID</w:t>
      </w:r>
    </w:p>
    <w:p w14:paraId="286C2BEF" w14:textId="58DE2E8A" w:rsidR="00B4541D" w:rsidRPr="00CE3286" w:rsidRDefault="00B4541D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color w:val="D0CECE"/>
          <w:sz w:val="24"/>
          <w:szCs w:val="24"/>
          <w:lang w:val="es-ES_tradnl"/>
        </w:rPr>
      </w:pPr>
    </w:p>
    <w:p w14:paraId="5EAC3F3E" w14:textId="77777777" w:rsidR="00B4541D" w:rsidRPr="00CE3286" w:rsidRDefault="00B4541D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color w:val="D0CECE"/>
          <w:sz w:val="24"/>
          <w:szCs w:val="24"/>
          <w:lang w:val="es-ES_tradnl"/>
        </w:rPr>
      </w:pPr>
    </w:p>
    <w:p w14:paraId="1F46A259" w14:textId="77777777" w:rsidR="00276F6B" w:rsidRDefault="001B450B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CE3286">
        <w:rPr>
          <w:rFonts w:ascii="Times New Roman" w:eastAsia="Arial" w:hAnsi="Times New Roman" w:cs="Times New Roman"/>
          <w:b/>
          <w:sz w:val="24"/>
          <w:szCs w:val="24"/>
          <w:lang w:val="es-ES_tradnl"/>
        </w:rPr>
        <w:t>RESUMEN</w:t>
      </w:r>
      <w:r w:rsidRPr="00CE3286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</w:p>
    <w:p w14:paraId="1F2A7524" w14:textId="3CB5EDEF" w:rsidR="00276F6B" w:rsidRPr="00B54B29" w:rsidRDefault="00276F6B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Obligatorio el resumen en una de las lenguas del EIDE (español o portugués) y su traducción al español o portugués.</w:t>
      </w:r>
      <w:r w:rsidR="00BA7E7C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 </w:t>
      </w:r>
    </w:p>
    <w:p w14:paraId="55172644" w14:textId="0008E327" w:rsidR="001B450B" w:rsidRPr="00B54B29" w:rsidRDefault="001B450B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(12 </w:t>
      </w:r>
      <w:proofErr w:type="spellStart"/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pts</w:t>
      </w:r>
      <w:proofErr w:type="spellEnd"/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 – </w:t>
      </w:r>
      <w:r w:rsidR="00E21C8D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Times 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New </w:t>
      </w:r>
      <w:proofErr w:type="spellStart"/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Roman</w:t>
      </w:r>
      <w:proofErr w:type="spellEnd"/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. En un solo párrafo, j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ustificado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 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y </w:t>
      </w:r>
      <w:r w:rsidR="00CE3286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>sin sangría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  <w:lang w:val="es-ES_tradnl"/>
        </w:rPr>
        <w:t xml:space="preserve">. 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Máximo 5</w:t>
      </w:r>
      <w:r w:rsidR="003E6497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0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0 palabras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)</w:t>
      </w:r>
    </w:p>
    <w:p w14:paraId="37872F50" w14:textId="6FE3E66E" w:rsidR="001B450B" w:rsidRPr="00AB34C9" w:rsidRDefault="001B450B" w:rsidP="00276F6B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4C9">
        <w:rPr>
          <w:rFonts w:ascii="Times New Roman" w:eastAsia="Arial" w:hAnsi="Times New Roman" w:cs="Times New Roman"/>
          <w:sz w:val="24"/>
          <w:szCs w:val="24"/>
        </w:rPr>
        <w:t xml:space="preserve">Palabras clave: 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máximo</w:t>
      </w:r>
      <w:r w:rsidR="00E36713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5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.</w:t>
      </w:r>
    </w:p>
    <w:p w14:paraId="1726FEC1" w14:textId="77777777" w:rsidR="001B450B" w:rsidRPr="00AB34C9" w:rsidRDefault="001B450B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BD07EEA" w14:textId="73F2A753" w:rsidR="00AE5E0C" w:rsidRPr="00AB34C9" w:rsidRDefault="009D1903" w:rsidP="00276F6B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4C9">
        <w:rPr>
          <w:rFonts w:ascii="Times New Roman" w:eastAsia="Arial" w:hAnsi="Times New Roman" w:cs="Times New Roman"/>
          <w:b/>
          <w:sz w:val="24"/>
          <w:szCs w:val="24"/>
        </w:rPr>
        <w:t>RESUMO</w:t>
      </w:r>
      <w:r w:rsidRPr="00AB34C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7A6F967" w14:textId="26099AA0" w:rsidR="00276F6B" w:rsidRPr="00B54B29" w:rsidRDefault="00276F6B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Obligatorio resumo em um dos idiomas da EIDE (espanhol ou português) e sua tradução para espanhol ou português</w:t>
      </w:r>
    </w:p>
    <w:p w14:paraId="7F10A319" w14:textId="449CDA64" w:rsidR="00276F6B" w:rsidRPr="00B54B29" w:rsidRDefault="00276F6B" w:rsidP="00CE3286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(12 pts - Times New Roman. Em um único parágrafo, justificado e sem recuo. Máximo de 5</w:t>
      </w:r>
      <w:r w:rsidR="003E6497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0</w:t>
      </w:r>
      <w:r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0 palavras)</w:t>
      </w:r>
    </w:p>
    <w:p w14:paraId="19BB8534" w14:textId="50730EC3" w:rsidR="001B450B" w:rsidRPr="003E6497" w:rsidRDefault="009D1903" w:rsidP="003E6497">
      <w:pPr>
        <w:spacing w:after="0" w:line="360" w:lineRule="auto"/>
        <w:ind w:left="-567" w:right="-5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4C9">
        <w:rPr>
          <w:rFonts w:ascii="Times New Roman" w:eastAsia="Arial" w:hAnsi="Times New Roman" w:cs="Times New Roman"/>
          <w:sz w:val="24"/>
          <w:szCs w:val="24"/>
        </w:rPr>
        <w:t>Palavras-chave:</w:t>
      </w:r>
      <w:r w:rsidR="00276F6B" w:rsidRPr="00AB34C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76F6B" w:rsidRPr="00B54B29">
        <w:rPr>
          <w:rFonts w:ascii="Times New Roman" w:eastAsia="Arial" w:hAnsi="Times New Roman" w:cs="Times New Roman"/>
          <w:color w:val="0070C0"/>
          <w:sz w:val="24"/>
          <w:szCs w:val="24"/>
        </w:rPr>
        <w:t>máximo 5.</w:t>
      </w:r>
    </w:p>
    <w:sectPr w:rsidR="001B450B" w:rsidRPr="003E6497">
      <w:headerReference w:type="default" r:id="rId9"/>
      <w:footerReference w:type="default" r:id="rId10"/>
      <w:pgSz w:w="11906" w:h="16838"/>
      <w:pgMar w:top="1701" w:right="1701" w:bottom="1417" w:left="1701" w:header="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BC43" w14:textId="77777777" w:rsidR="00C4228A" w:rsidRDefault="00C4228A">
      <w:pPr>
        <w:spacing w:after="0" w:line="240" w:lineRule="auto"/>
      </w:pPr>
      <w:r>
        <w:separator/>
      </w:r>
    </w:p>
  </w:endnote>
  <w:endnote w:type="continuationSeparator" w:id="0">
    <w:p w14:paraId="40F2F299" w14:textId="77777777" w:rsidR="00C4228A" w:rsidRDefault="00C4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2229" w14:textId="7C4C9A9B" w:rsidR="00AE5E0C" w:rsidRDefault="00AB34C9">
    <w:pPr>
      <w:spacing w:after="0" w:line="240" w:lineRule="auto"/>
    </w:pPr>
    <w:r w:rsidRPr="002E4DF9">
      <w:rPr>
        <w:noProof/>
      </w:rPr>
      <w:drawing>
        <wp:anchor distT="0" distB="0" distL="114300" distR="114300" simplePos="0" relativeHeight="251664384" behindDoc="1" locked="0" layoutInCell="1" allowOverlap="1" wp14:anchorId="417A6E87" wp14:editId="6D60BDDD">
          <wp:simplePos x="0" y="0"/>
          <wp:positionH relativeFrom="column">
            <wp:posOffset>4319905</wp:posOffset>
          </wp:positionH>
          <wp:positionV relativeFrom="paragraph">
            <wp:posOffset>-201930</wp:posOffset>
          </wp:positionV>
          <wp:extent cx="866775" cy="417195"/>
          <wp:effectExtent l="0" t="0" r="9525" b="1905"/>
          <wp:wrapTight wrapText="bothSides">
            <wp:wrapPolygon edited="0">
              <wp:start x="949" y="0"/>
              <wp:lineTo x="0" y="1973"/>
              <wp:lineTo x="0" y="20712"/>
              <wp:lineTo x="20888" y="20712"/>
              <wp:lineTo x="21363" y="17753"/>
              <wp:lineTo x="17090" y="15781"/>
              <wp:lineTo x="21363" y="5918"/>
              <wp:lineTo x="21363" y="0"/>
              <wp:lineTo x="949" y="0"/>
            </wp:wrapPolygon>
          </wp:wrapTight>
          <wp:docPr id="1193626408" name="Imagen 7" descr="Universidad y Cambio Climático: UAH cambia para el 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Universidad y Cambio Climático: UAH cambia para el c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DF9">
      <w:rPr>
        <w:noProof/>
      </w:rPr>
      <w:drawing>
        <wp:anchor distT="0" distB="0" distL="114300" distR="114300" simplePos="0" relativeHeight="251666432" behindDoc="1" locked="0" layoutInCell="1" allowOverlap="1" wp14:anchorId="04D9CBCB" wp14:editId="79352A46">
          <wp:simplePos x="0" y="0"/>
          <wp:positionH relativeFrom="column">
            <wp:posOffset>1272540</wp:posOffset>
          </wp:positionH>
          <wp:positionV relativeFrom="paragraph">
            <wp:posOffset>-259080</wp:posOffset>
          </wp:positionV>
          <wp:extent cx="1197610" cy="490220"/>
          <wp:effectExtent l="0" t="0" r="2540" b="5080"/>
          <wp:wrapTight wrapText="bothSides">
            <wp:wrapPolygon edited="0">
              <wp:start x="0" y="0"/>
              <wp:lineTo x="0" y="20984"/>
              <wp:lineTo x="21302" y="20984"/>
              <wp:lineTo x="21302" y="0"/>
              <wp:lineTo x="0" y="0"/>
            </wp:wrapPolygon>
          </wp:wrapTight>
          <wp:docPr id="1593085565" name="Imagen 5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85565" name="Imagen 5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4DF9">
      <w:rPr>
        <w:noProof/>
      </w:rPr>
      <w:drawing>
        <wp:anchor distT="0" distB="0" distL="114300" distR="114300" simplePos="0" relativeHeight="251665408" behindDoc="1" locked="0" layoutInCell="1" allowOverlap="1" wp14:anchorId="085359AE" wp14:editId="589E2C09">
          <wp:simplePos x="0" y="0"/>
          <wp:positionH relativeFrom="column">
            <wp:posOffset>2971165</wp:posOffset>
          </wp:positionH>
          <wp:positionV relativeFrom="paragraph">
            <wp:posOffset>-195580</wp:posOffset>
          </wp:positionV>
          <wp:extent cx="594360" cy="428625"/>
          <wp:effectExtent l="0" t="0" r="0" b="9525"/>
          <wp:wrapTight wrapText="bothSides">
            <wp:wrapPolygon edited="0">
              <wp:start x="0" y="0"/>
              <wp:lineTo x="0" y="21120"/>
              <wp:lineTo x="20769" y="21120"/>
              <wp:lineTo x="20769" y="0"/>
              <wp:lineTo x="0" y="0"/>
            </wp:wrapPolygon>
          </wp:wrapTight>
          <wp:docPr id="1066582406" name="Imagen 6" descr="República Dominicana - Organización de Estados Iberoameric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pública Dominicana - Organización de Estados Iberoamerican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4DF9">
      <w:rPr>
        <w:noProof/>
      </w:rPr>
      <w:drawing>
        <wp:anchor distT="0" distB="0" distL="114300" distR="114300" simplePos="0" relativeHeight="251667456" behindDoc="1" locked="0" layoutInCell="1" allowOverlap="1" wp14:anchorId="34582E46" wp14:editId="41DCB2F9">
          <wp:simplePos x="0" y="0"/>
          <wp:positionH relativeFrom="column">
            <wp:posOffset>-60960</wp:posOffset>
          </wp:positionH>
          <wp:positionV relativeFrom="paragraph">
            <wp:posOffset>-255905</wp:posOffset>
          </wp:positionV>
          <wp:extent cx="666115" cy="404495"/>
          <wp:effectExtent l="0" t="0" r="635" b="0"/>
          <wp:wrapTight wrapText="bothSides">
            <wp:wrapPolygon edited="0">
              <wp:start x="5560" y="0"/>
              <wp:lineTo x="3706" y="4069"/>
              <wp:lineTo x="0" y="15259"/>
              <wp:lineTo x="0" y="18311"/>
              <wp:lineTo x="618" y="20345"/>
              <wp:lineTo x="1235" y="20345"/>
              <wp:lineTo x="20385" y="20345"/>
              <wp:lineTo x="21003" y="18311"/>
              <wp:lineTo x="21003" y="15259"/>
              <wp:lineTo x="17296" y="4069"/>
              <wp:lineTo x="15443" y="0"/>
              <wp:lineTo x="5560" y="0"/>
            </wp:wrapPolygon>
          </wp:wrapTight>
          <wp:docPr id="638580325" name="Imagen 1" descr="Universidad Nacional Pedro Henríquez Ureña Logo PNG Vecto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Pedro Henríquez Ureña Logo PNG Vector ..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4DF9">
      <w:t xml:space="preserve"> </w:t>
    </w:r>
    <w:r>
      <w:tab/>
    </w:r>
    <w:r>
      <w:tab/>
    </w:r>
    <w:r>
      <w:tab/>
      <w:t>RD</w:t>
    </w:r>
    <w:r w:rsidRPr="002E4DF9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9847" w14:textId="77777777" w:rsidR="00C4228A" w:rsidRDefault="00C4228A">
      <w:pPr>
        <w:spacing w:after="0" w:line="240" w:lineRule="auto"/>
      </w:pPr>
      <w:r>
        <w:separator/>
      </w:r>
    </w:p>
  </w:footnote>
  <w:footnote w:type="continuationSeparator" w:id="0">
    <w:p w14:paraId="78AAEB1C" w14:textId="77777777" w:rsidR="00C4228A" w:rsidRDefault="00C4228A">
      <w:pPr>
        <w:spacing w:after="0" w:line="240" w:lineRule="auto"/>
      </w:pPr>
      <w:r>
        <w:continuationSeparator/>
      </w:r>
    </w:p>
  </w:footnote>
  <w:footnote w:id="1">
    <w:p w14:paraId="0F7EB4B4" w14:textId="7E86D1C2" w:rsidR="00CE3286" w:rsidRPr="00CE3286" w:rsidRDefault="00CE328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>Apoyos</w:t>
      </w:r>
      <w:proofErr w:type="spellEnd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>/</w:t>
      </w:r>
      <w:proofErr w:type="spellStart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>Apoios</w:t>
      </w:r>
      <w:proofErr w:type="spellEnd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 xml:space="preserve">, </w:t>
      </w:r>
      <w:proofErr w:type="spellStart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>agencias</w:t>
      </w:r>
      <w:proofErr w:type="spellEnd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 xml:space="preserve"> </w:t>
      </w:r>
      <w:proofErr w:type="spellStart"/>
      <w:r w:rsidRPr="00CE3286">
        <w:rPr>
          <w:rFonts w:ascii="Times New Roman" w:eastAsia="Arial" w:hAnsi="Times New Roman" w:cs="Times New Roman"/>
          <w:color w:val="D0CECE"/>
          <w:sz w:val="24"/>
          <w:szCs w:val="24"/>
          <w:lang w:val="en-US"/>
        </w:rPr>
        <w:t>financiadoras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5DC1" w14:textId="212F22B6" w:rsidR="00AE5E0C" w:rsidRDefault="00AB34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F03588A" wp14:editId="7F85F3F6">
          <wp:simplePos x="0" y="0"/>
          <wp:positionH relativeFrom="column">
            <wp:posOffset>2634615</wp:posOffset>
          </wp:positionH>
          <wp:positionV relativeFrom="paragraph">
            <wp:posOffset>109220</wp:posOffset>
          </wp:positionV>
          <wp:extent cx="819150" cy="833120"/>
          <wp:effectExtent l="0" t="0" r="0" b="5080"/>
          <wp:wrapTight wrapText="bothSides">
            <wp:wrapPolygon edited="0">
              <wp:start x="0" y="0"/>
              <wp:lineTo x="0" y="21238"/>
              <wp:lineTo x="21098" y="21238"/>
              <wp:lineTo x="21098" y="0"/>
              <wp:lineTo x="0" y="0"/>
            </wp:wrapPolygon>
          </wp:wrapTight>
          <wp:docPr id="1314374633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74633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DF9">
      <w:rPr>
        <w:noProof/>
      </w:rPr>
      <w:drawing>
        <wp:anchor distT="0" distB="0" distL="114300" distR="114300" simplePos="0" relativeHeight="251663360" behindDoc="1" locked="0" layoutInCell="1" allowOverlap="1" wp14:anchorId="0B6C4C8A" wp14:editId="1F045A13">
          <wp:simplePos x="0" y="0"/>
          <wp:positionH relativeFrom="column">
            <wp:posOffset>4091940</wp:posOffset>
          </wp:positionH>
          <wp:positionV relativeFrom="paragraph">
            <wp:posOffset>295275</wp:posOffset>
          </wp:positionV>
          <wp:extent cx="1037590" cy="516890"/>
          <wp:effectExtent l="0" t="0" r="0" b="0"/>
          <wp:wrapTight wrapText="bothSides">
            <wp:wrapPolygon edited="0">
              <wp:start x="3569" y="796"/>
              <wp:lineTo x="1983" y="4776"/>
              <wp:lineTo x="1190" y="9553"/>
              <wp:lineTo x="1586" y="15125"/>
              <wp:lineTo x="3966" y="19106"/>
              <wp:lineTo x="7138" y="19106"/>
              <wp:lineTo x="21018" y="17514"/>
              <wp:lineTo x="20225" y="796"/>
              <wp:lineTo x="3569" y="796"/>
            </wp:wrapPolygon>
          </wp:wrapTight>
          <wp:docPr id="1940497034" name="Imagen 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497034" name="Imagen 3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4" t="25679" r="37536" b="24045"/>
                  <a:stretch/>
                </pic:blipFill>
                <pic:spPr bwMode="auto">
                  <a:xfrm>
                    <a:off x="0" y="0"/>
                    <a:ext cx="103759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E4DF9">
      <w:rPr>
        <w:noProof/>
      </w:rPr>
      <w:drawing>
        <wp:anchor distT="0" distB="0" distL="114300" distR="114300" simplePos="0" relativeHeight="251661312" behindDoc="1" locked="0" layoutInCell="1" allowOverlap="1" wp14:anchorId="1B9CF8D1" wp14:editId="3601AFA5">
          <wp:simplePos x="0" y="0"/>
          <wp:positionH relativeFrom="column">
            <wp:posOffset>102354</wp:posOffset>
          </wp:positionH>
          <wp:positionV relativeFrom="paragraph">
            <wp:posOffset>296545</wp:posOffset>
          </wp:positionV>
          <wp:extent cx="1697215" cy="516193"/>
          <wp:effectExtent l="0" t="0" r="0" b="0"/>
          <wp:wrapTight wrapText="bothSides">
            <wp:wrapPolygon edited="0">
              <wp:start x="728" y="0"/>
              <wp:lineTo x="0" y="3990"/>
              <wp:lineTo x="0" y="20749"/>
              <wp:lineTo x="2183" y="20749"/>
              <wp:lineTo x="3395" y="20749"/>
              <wp:lineTo x="16734" y="20749"/>
              <wp:lineTo x="18431" y="19951"/>
              <wp:lineTo x="17704" y="12768"/>
              <wp:lineTo x="21341" y="9576"/>
              <wp:lineTo x="21341" y="0"/>
              <wp:lineTo x="728" y="0"/>
            </wp:wrapPolygon>
          </wp:wrapTight>
          <wp:docPr id="85194976" name="Imagen 1" descr="Logotipos | SECUAH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94976" name="Imagen 1" descr="Logotipos | SECUAH 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215" cy="51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2A2" w:rsidRPr="001332A2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8785435" wp14:editId="1B4B4A18">
          <wp:simplePos x="0" y="0"/>
          <wp:positionH relativeFrom="column">
            <wp:posOffset>13359765</wp:posOffset>
          </wp:positionH>
          <wp:positionV relativeFrom="paragraph">
            <wp:posOffset>251472</wp:posOffset>
          </wp:positionV>
          <wp:extent cx="741680" cy="340348"/>
          <wp:effectExtent l="0" t="0" r="0" b="3175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D99FEF6-BA6B-97EA-CD58-FD0B84B234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D99FEF6-BA6B-97EA-CD58-FD0B84B234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7933" b="-12499"/>
                  <a:stretch/>
                </pic:blipFill>
                <pic:spPr bwMode="auto">
                  <a:xfrm>
                    <a:off x="0" y="0"/>
                    <a:ext cx="743040" cy="3409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484F"/>
    <w:multiLevelType w:val="hybridMultilevel"/>
    <w:tmpl w:val="8B04AC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6C5075"/>
    <w:multiLevelType w:val="hybridMultilevel"/>
    <w:tmpl w:val="C0D89D3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82433B3"/>
    <w:multiLevelType w:val="hybridMultilevel"/>
    <w:tmpl w:val="2892B4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0C"/>
    <w:rsid w:val="00006382"/>
    <w:rsid w:val="000A5B5A"/>
    <w:rsid w:val="000D760F"/>
    <w:rsid w:val="00101DB9"/>
    <w:rsid w:val="001332A2"/>
    <w:rsid w:val="00180932"/>
    <w:rsid w:val="001B450B"/>
    <w:rsid w:val="00276F6B"/>
    <w:rsid w:val="002918D7"/>
    <w:rsid w:val="002E6AB0"/>
    <w:rsid w:val="00340340"/>
    <w:rsid w:val="003E6497"/>
    <w:rsid w:val="00545AB2"/>
    <w:rsid w:val="005E2301"/>
    <w:rsid w:val="0061286A"/>
    <w:rsid w:val="006D46ED"/>
    <w:rsid w:val="006D5F37"/>
    <w:rsid w:val="00746A37"/>
    <w:rsid w:val="0076190E"/>
    <w:rsid w:val="00812F08"/>
    <w:rsid w:val="00890558"/>
    <w:rsid w:val="008C499A"/>
    <w:rsid w:val="00993E05"/>
    <w:rsid w:val="009D1903"/>
    <w:rsid w:val="00AB34C9"/>
    <w:rsid w:val="00AD72F0"/>
    <w:rsid w:val="00AE5E0C"/>
    <w:rsid w:val="00B07BE0"/>
    <w:rsid w:val="00B4541D"/>
    <w:rsid w:val="00B54B29"/>
    <w:rsid w:val="00B743E4"/>
    <w:rsid w:val="00BA7E7C"/>
    <w:rsid w:val="00BB3262"/>
    <w:rsid w:val="00C130AB"/>
    <w:rsid w:val="00C4228A"/>
    <w:rsid w:val="00CD288E"/>
    <w:rsid w:val="00CE3286"/>
    <w:rsid w:val="00CE771E"/>
    <w:rsid w:val="00CF6BC0"/>
    <w:rsid w:val="00E21C8D"/>
    <w:rsid w:val="00E36713"/>
    <w:rsid w:val="00F13B7F"/>
    <w:rsid w:val="00FB6418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B100"/>
  <w15:docId w15:val="{9C053B0D-00D9-463C-A6BE-0DAFA098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3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1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FC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F1F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56"/>
  </w:style>
  <w:style w:type="paragraph" w:styleId="Footer">
    <w:name w:val="footer"/>
    <w:basedOn w:val="Normal"/>
    <w:link w:val="Footer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56"/>
  </w:style>
  <w:style w:type="character" w:styleId="Hyperlink">
    <w:name w:val="Hyperlink"/>
    <w:basedOn w:val="DefaultParagraphFont"/>
    <w:uiPriority w:val="99"/>
    <w:rsid w:val="005A775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09B6"/>
    <w:rPr>
      <w:b/>
      <w:bCs/>
    </w:rPr>
  </w:style>
  <w:style w:type="paragraph" w:customStyle="1" w:styleId="referncias">
    <w:name w:val="referncias"/>
    <w:basedOn w:val="Normal"/>
    <w:rsid w:val="0015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1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D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B4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499A"/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yChar">
    <w:name w:val="paty Char"/>
    <w:basedOn w:val="DefaultParagraphFont"/>
    <w:link w:val="paty"/>
    <w:locked/>
    <w:rsid w:val="008C499A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paty">
    <w:name w:val="paty"/>
    <w:basedOn w:val="Normal"/>
    <w:link w:val="patyChar"/>
    <w:qFormat/>
    <w:rsid w:val="008C499A"/>
    <w:pPr>
      <w:tabs>
        <w:tab w:val="num" w:pos="360"/>
      </w:tabs>
      <w:spacing w:after="0" w:line="360" w:lineRule="auto"/>
      <w:ind w:left="644" w:hanging="36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C499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99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9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99A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99A"/>
    <w:rPr>
      <w:b/>
      <w:sz w:val="28"/>
      <w:szCs w:val="28"/>
    </w:rPr>
  </w:style>
  <w:style w:type="paragraph" w:customStyle="1" w:styleId="Fig1">
    <w:name w:val="Fig1"/>
    <w:basedOn w:val="BodyText2"/>
    <w:link w:val="Fig1Char"/>
    <w:qFormat/>
    <w:rsid w:val="008C499A"/>
    <w:pPr>
      <w:spacing w:line="360" w:lineRule="auto"/>
    </w:pPr>
    <w:rPr>
      <w:b/>
    </w:rPr>
  </w:style>
  <w:style w:type="character" w:customStyle="1" w:styleId="Fig1Char">
    <w:name w:val="Fig1 Char"/>
    <w:basedOn w:val="BodyText2Char"/>
    <w:link w:val="Fig1"/>
    <w:rsid w:val="008C499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99A"/>
    <w:rPr>
      <w:b/>
    </w:rPr>
  </w:style>
  <w:style w:type="character" w:customStyle="1" w:styleId="jss112">
    <w:name w:val="jss112"/>
    <w:basedOn w:val="DefaultParagraphFont"/>
    <w:rsid w:val="008C499A"/>
  </w:style>
  <w:style w:type="paragraph" w:styleId="ListParagraph">
    <w:name w:val="List Paragraph"/>
    <w:basedOn w:val="Normal"/>
    <w:uiPriority w:val="34"/>
    <w:qFormat/>
    <w:rsid w:val="00E2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5vAEWbEC9rhz7+WeHFGTTrAJ9A==">AMUW2mWunWvpoy5TWuU3Vaa0UhbVUhzlBooeLnFEybX85ewD+C6nGYVS8104/t4shFg/iDcgHcWw3YgLEChwIQDiCBNsYF7fm7wY2bPWCtZs+GEXYvHNFrSblA8blnvXWxGcV71M4rWn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59985D-6098-4F17-8C66-6F545860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Diana Ivette Soria Jaquez</cp:lastModifiedBy>
  <cp:revision>2</cp:revision>
  <dcterms:created xsi:type="dcterms:W3CDTF">2025-05-14T19:21:00Z</dcterms:created>
  <dcterms:modified xsi:type="dcterms:W3CDTF">2025-05-14T19:21:00Z</dcterms:modified>
</cp:coreProperties>
</file>